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8B" w:rsidRDefault="00AA6CF3" w:rsidP="00AA6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F3">
        <w:rPr>
          <w:rFonts w:ascii="Times New Roman" w:hAnsi="Times New Roman" w:cs="Times New Roman"/>
          <w:b/>
          <w:sz w:val="24"/>
          <w:szCs w:val="24"/>
        </w:rPr>
        <w:t>День открыты</w:t>
      </w:r>
      <w:r w:rsidR="00162A2A">
        <w:rPr>
          <w:rFonts w:ascii="Times New Roman" w:hAnsi="Times New Roman" w:cs="Times New Roman"/>
          <w:b/>
          <w:sz w:val="24"/>
          <w:szCs w:val="24"/>
        </w:rPr>
        <w:t>х дверей в МБОУ дополнительного образования «Детская музыкальная школа № 36 (Карла Маркса 48)</w:t>
      </w:r>
    </w:p>
    <w:p w:rsidR="00162A2A" w:rsidRDefault="00AA6CF3" w:rsidP="00162A2A">
      <w:pPr>
        <w:pStyle w:val="a3"/>
        <w:spacing w:before="0" w:beforeAutospacing="0" w:after="0" w:afterAutospacing="0"/>
        <w:ind w:firstLine="708"/>
      </w:pPr>
      <w:r w:rsidRPr="00162A2A">
        <w:t>Ох, и богатым на события выдался апрель 2017 года!</w:t>
      </w:r>
    </w:p>
    <w:p w:rsidR="00162A2A" w:rsidRDefault="00AA6CF3" w:rsidP="00162A2A">
      <w:pPr>
        <w:pStyle w:val="a3"/>
        <w:spacing w:before="0" w:beforeAutospacing="0" w:after="0" w:afterAutospacing="0"/>
        <w:jc w:val="both"/>
      </w:pPr>
      <w:r w:rsidRPr="00162A2A">
        <w:t xml:space="preserve"> </w:t>
      </w:r>
      <w:r w:rsidR="00162A2A">
        <w:tab/>
      </w:r>
      <w:r w:rsidRPr="00162A2A">
        <w:t>Воспитанники МБДОУ № 79 приглашены для знакомства с разнообразными музыкальными инстр</w:t>
      </w:r>
      <w:r w:rsidR="00162A2A" w:rsidRPr="00162A2A">
        <w:t>ументами в музыкальную школу № 36</w:t>
      </w:r>
      <w:r w:rsidRPr="00162A2A">
        <w:t xml:space="preserve">. </w:t>
      </w:r>
    </w:p>
    <w:p w:rsidR="00162A2A" w:rsidRDefault="00162A2A" w:rsidP="00680E56">
      <w:pPr>
        <w:pStyle w:val="a3"/>
        <w:spacing w:before="0" w:beforeAutospacing="0" w:after="0" w:afterAutospacing="0"/>
        <w:ind w:firstLine="708"/>
        <w:jc w:val="both"/>
      </w:pPr>
      <w:r>
        <w:t xml:space="preserve">Утром, 15 апреля, дети с родителями собрались в концертном зале детской музыкальной школы  </w:t>
      </w:r>
      <w:r w:rsidRPr="00162A2A">
        <w:t>№ 36</w:t>
      </w:r>
      <w:r>
        <w:t>.</w:t>
      </w:r>
    </w:p>
    <w:p w:rsidR="00162A2A" w:rsidRPr="00162A2A" w:rsidRDefault="00AA6CF3" w:rsidP="00680E56">
      <w:pPr>
        <w:pStyle w:val="a3"/>
        <w:spacing w:before="0" w:beforeAutospacing="0" w:after="0" w:afterAutospacing="0"/>
        <w:ind w:firstLine="708"/>
        <w:jc w:val="both"/>
      </w:pPr>
      <w:r w:rsidRPr="00162A2A">
        <w:t>Чудесный концерт подарили дошколятам начинающие арт</w:t>
      </w:r>
      <w:r w:rsidR="00162A2A">
        <w:t>исты из разных отделений ДМШ № 36</w:t>
      </w:r>
      <w:r w:rsidRPr="00162A2A">
        <w:t xml:space="preserve">, ведущая – </w:t>
      </w:r>
      <w:r w:rsidR="00680E56">
        <w:t>з</w:t>
      </w:r>
      <w:r w:rsidR="00162A2A" w:rsidRPr="00162A2A">
        <w:t>аместитель директора по внеклассной воспитательной работе</w:t>
      </w:r>
      <w:r w:rsidR="00680E56">
        <w:t xml:space="preserve"> </w:t>
      </w:r>
      <w:proofErr w:type="spellStart"/>
      <w:r w:rsidR="00162A2A" w:rsidRPr="00162A2A">
        <w:t>Уская</w:t>
      </w:r>
      <w:proofErr w:type="spellEnd"/>
      <w:r w:rsidR="00162A2A" w:rsidRPr="00162A2A">
        <w:t xml:space="preserve"> Татьяна Федоровна</w:t>
      </w:r>
      <w:r w:rsidR="00162A2A">
        <w:t>.</w:t>
      </w:r>
    </w:p>
    <w:p w:rsidR="00AA6CF3" w:rsidRPr="00162A2A" w:rsidRDefault="00AA6CF3" w:rsidP="00680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A2A">
        <w:rPr>
          <w:rFonts w:ascii="Times New Roman" w:hAnsi="Times New Roman" w:cs="Times New Roman"/>
          <w:sz w:val="24"/>
          <w:szCs w:val="24"/>
        </w:rPr>
        <w:t>Девочки старшей группы № 18 (музыкальный руководитель Федоровская Н.А.) тоже порадовали зрителей – они представили воздушный, лёгкий танец «Танец радужных фей».</w:t>
      </w:r>
    </w:p>
    <w:p w:rsidR="00AA6CF3" w:rsidRPr="00162A2A" w:rsidRDefault="00162A2A" w:rsidP="00680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A2A">
        <w:rPr>
          <w:rFonts w:ascii="Times New Roman" w:hAnsi="Times New Roman" w:cs="Times New Roman"/>
          <w:sz w:val="24"/>
          <w:szCs w:val="24"/>
        </w:rPr>
        <w:t xml:space="preserve">Среди выступающих-учеников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62A2A">
        <w:rPr>
          <w:rFonts w:ascii="Times New Roman" w:hAnsi="Times New Roman" w:cs="Times New Roman"/>
          <w:sz w:val="24"/>
          <w:szCs w:val="24"/>
        </w:rPr>
        <w:t>МШ №36</w:t>
      </w:r>
      <w:r w:rsidR="00AA6CF3" w:rsidRPr="00162A2A">
        <w:rPr>
          <w:rFonts w:ascii="Times New Roman" w:hAnsi="Times New Roman" w:cs="Times New Roman"/>
          <w:sz w:val="24"/>
          <w:szCs w:val="24"/>
        </w:rPr>
        <w:t xml:space="preserve"> были замечены бывшие выпускники МБДОУ № 79</w:t>
      </w:r>
      <w:r>
        <w:rPr>
          <w:rFonts w:ascii="Times New Roman" w:hAnsi="Times New Roman" w:cs="Times New Roman"/>
          <w:sz w:val="24"/>
          <w:szCs w:val="24"/>
        </w:rPr>
        <w:t xml:space="preserve"> «Мальчиш-Кибальчиш»</w:t>
      </w:r>
      <w:r w:rsidR="00AA6CF3" w:rsidRPr="00162A2A">
        <w:rPr>
          <w:rFonts w:ascii="Times New Roman" w:hAnsi="Times New Roman" w:cs="Times New Roman"/>
          <w:sz w:val="24"/>
          <w:szCs w:val="24"/>
        </w:rPr>
        <w:t>. Надеемся, увидим вас на «Минуте славы» или в передаче «Голос, дети!»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5"/>
      </w:tblGrid>
      <w:tr w:rsidR="00162A2A" w:rsidTr="00162A2A">
        <w:tc>
          <w:tcPr>
            <w:tcW w:w="4672" w:type="dxa"/>
          </w:tcPr>
          <w:p w:rsidR="00162A2A" w:rsidRDefault="00162A2A" w:rsidP="00A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47200" cy="2332800"/>
                  <wp:effectExtent l="0" t="6985" r="0" b="0"/>
                  <wp:docPr id="1" name="Рисунок 1" descr="C:\Users\Admin\AppData\Local\Microsoft\Windows\Temporary Internet Files\Content.Word\20170415_103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20170415_103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47200" cy="23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162A2A" w:rsidRDefault="00162A2A" w:rsidP="00A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47200" cy="2332800"/>
                  <wp:effectExtent l="0" t="6985" r="0" b="0"/>
                  <wp:docPr id="4" name="Рисунок 4" descr="C:\Users\Admin\AppData\Local\Microsoft\Windows\Temporary Internet Files\Content.Word\20170415_105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20170415_105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47200" cy="23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CF3" w:rsidRDefault="00AA6CF3" w:rsidP="00AA6C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0"/>
        <w:gridCol w:w="4790"/>
      </w:tblGrid>
      <w:tr w:rsidR="00162A2A" w:rsidTr="00162A2A">
        <w:tc>
          <w:tcPr>
            <w:tcW w:w="4672" w:type="dxa"/>
          </w:tcPr>
          <w:p w:rsidR="00162A2A" w:rsidRDefault="00162A2A" w:rsidP="00A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45527" cy="2026479"/>
                  <wp:effectExtent l="0" t="7303" r="318" b="317"/>
                  <wp:docPr id="2" name="Рисунок 2" descr="C:\Users\Admin\AppData\Local\Microsoft\Windows\Temporary Internet Files\Content.Word\20170415_104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Word\20170415_104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53743" cy="203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72" w:type="dxa"/>
          </w:tcPr>
          <w:p w:rsidR="00162A2A" w:rsidRDefault="00162A2A" w:rsidP="00A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46409" cy="1959222"/>
                  <wp:effectExtent l="7620" t="0" r="0" b="0"/>
                  <wp:docPr id="3" name="Рисунок 3" descr="C:\Users\Admin\AppData\Local\Microsoft\Windows\Temporary Internet Files\Content.Word\20170415_111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Word\20170415_111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48739" cy="196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A2A" w:rsidRPr="00162A2A" w:rsidRDefault="00162A2A" w:rsidP="00AA6C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2A2A" w:rsidRPr="00162A2A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6CF3"/>
    <w:rsid w:val="00162A2A"/>
    <w:rsid w:val="00193B1E"/>
    <w:rsid w:val="00331305"/>
    <w:rsid w:val="00680E56"/>
    <w:rsid w:val="0070450D"/>
    <w:rsid w:val="008D127F"/>
    <w:rsid w:val="00985115"/>
    <w:rsid w:val="00AA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2</cp:revision>
  <dcterms:created xsi:type="dcterms:W3CDTF">2017-05-31T08:02:00Z</dcterms:created>
  <dcterms:modified xsi:type="dcterms:W3CDTF">2017-05-31T08:02:00Z</dcterms:modified>
</cp:coreProperties>
</file>