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5AB937" w14:textId="5E3181F4" w:rsidR="002E34F8" w:rsidRPr="00E7258E" w:rsidRDefault="002E34F8" w:rsidP="002E3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Проект</w:t>
      </w:r>
      <w:r w:rsidR="002E44BC" w:rsidRPr="00E7258E">
        <w:rPr>
          <w:rFonts w:ascii="Times New Roman" w:hAnsi="Times New Roman" w:cs="Times New Roman"/>
          <w:sz w:val="24"/>
          <w:szCs w:val="24"/>
        </w:rPr>
        <w:t xml:space="preserve"> «Морские животные. Киты и дельфины»</w:t>
      </w:r>
    </w:p>
    <w:p w14:paraId="55C54ADC" w14:textId="167ED698" w:rsidR="002E34F8" w:rsidRPr="00E7258E" w:rsidRDefault="002E44BC" w:rsidP="002E3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(</w:t>
      </w:r>
      <w:r w:rsidR="002E34F8" w:rsidRPr="00E7258E">
        <w:rPr>
          <w:rFonts w:ascii="Times New Roman" w:hAnsi="Times New Roman" w:cs="Times New Roman"/>
          <w:sz w:val="24"/>
          <w:szCs w:val="24"/>
        </w:rPr>
        <w:t>23 июля всемирный день китов и дельфинов.</w:t>
      </w:r>
      <w:r w:rsidRPr="00E7258E">
        <w:rPr>
          <w:rFonts w:ascii="Times New Roman" w:hAnsi="Times New Roman" w:cs="Times New Roman"/>
          <w:sz w:val="24"/>
          <w:szCs w:val="24"/>
        </w:rPr>
        <w:t>)</w:t>
      </w:r>
    </w:p>
    <w:p w14:paraId="1F061BF3" w14:textId="39668192" w:rsidR="002E34F8" w:rsidRPr="00E7258E" w:rsidRDefault="002E34F8" w:rsidP="002E34F8">
      <w:pPr>
        <w:jc w:val="right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Терентьева Марина Николаевна</w:t>
      </w:r>
    </w:p>
    <w:p w14:paraId="2C8581ED" w14:textId="241D8DC2" w:rsidR="002E34F8" w:rsidRPr="00E7258E" w:rsidRDefault="002E34F8" w:rsidP="002E34F8">
      <w:pPr>
        <w:jc w:val="right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Кардаш Ольга Станиславовна</w:t>
      </w:r>
    </w:p>
    <w:p w14:paraId="5DC8C898" w14:textId="77777777" w:rsidR="002E34F8" w:rsidRPr="00E7258E" w:rsidRDefault="002E34F8" w:rsidP="002E34F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 проекта:</w:t>
      </w:r>
    </w:p>
    <w:p w14:paraId="7AC460E2" w14:textId="1AFB3ED7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Углубить знания дошколят о морских животных </w:t>
      </w:r>
    </w:p>
    <w:p w14:paraId="5AC5ACFE" w14:textId="7E0A7161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Воспитывать у детей любовь к животным;</w:t>
      </w:r>
      <w:r w:rsidR="002E44BC" w:rsidRPr="00E7258E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r w:rsidR="002E44BC" w:rsidRPr="00E7258E">
        <w:rPr>
          <w:rFonts w:ascii="Times New Roman" w:eastAsia="Calibri" w:hAnsi="Times New Roman" w:cs="Times New Roman"/>
          <w:sz w:val="24"/>
          <w:szCs w:val="24"/>
        </w:rPr>
        <w:t xml:space="preserve">научить детей ценить природу, но и сформировать у них потребность в природоохранной деятельности, предотвратить поступки, наносящие вред природе. </w:t>
      </w:r>
    </w:p>
    <w:p w14:paraId="6C8A85E1" w14:textId="77777777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Создать условия для развития познавательных и творческих способностей;</w:t>
      </w:r>
    </w:p>
    <w:p w14:paraId="193F0160" w14:textId="61D6D28A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Развивать 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логическое </w:t>
      </w:r>
      <w:r w:rsidRPr="00E7258E">
        <w:rPr>
          <w:rFonts w:ascii="Times New Roman" w:eastAsia="Calibri" w:hAnsi="Times New Roman" w:cs="Times New Roman"/>
          <w:sz w:val="24"/>
          <w:szCs w:val="24"/>
        </w:rPr>
        <w:t>мышление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, эстетическое восприятие окружающего мира, способность видеть красивое;</w:t>
      </w:r>
    </w:p>
    <w:p w14:paraId="03AC529E" w14:textId="77777777" w:rsidR="00051A3A" w:rsidRPr="00E7258E" w:rsidRDefault="00051A3A" w:rsidP="00051A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Ожидаемые   результаты   проекта</w:t>
      </w:r>
    </w:p>
    <w:p w14:paraId="04EA2EC6" w14:textId="5273BFE5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понятиями «морские животные», «рыбы»</w:t>
      </w:r>
      <w:r w:rsid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111E53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простейшие представления о некоторых особенностях строения тела в связи с их жизнью в воде, способах их передвижения (плавает, ползает), способах маскировки, об уникальности каждого вида;</w:t>
      </w:r>
    </w:p>
    <w:p w14:paraId="56C51910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взаимосвязи с другими обитателями;</w:t>
      </w:r>
    </w:p>
    <w:p w14:paraId="625F5C84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взаимосвязи деятельности человека и окружающей среды;</w:t>
      </w:r>
    </w:p>
    <w:p w14:paraId="7F6D2EC2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первоначальные навыки экологически грамотного поведения в природе;</w:t>
      </w:r>
    </w:p>
    <w:p w14:paraId="0957DF03" w14:textId="77777777" w:rsidR="00051A3A" w:rsidRPr="00E7258E" w:rsidRDefault="00051A3A" w:rsidP="00051A3A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248470" w14:textId="77777777" w:rsidR="002E34F8" w:rsidRPr="00E7258E" w:rsidRDefault="002E34F8" w:rsidP="002E34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Вид </w:t>
      </w:r>
      <w:r w:rsidRPr="00E725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познавательно-творческий.</w:t>
      </w:r>
    </w:p>
    <w:p w14:paraId="10F977E2" w14:textId="7FC8B925" w:rsidR="002E34F8" w:rsidRPr="00E7258E" w:rsidRDefault="002E34F8" w:rsidP="002E34F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Срок реализации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7258E">
        <w:rPr>
          <w:rFonts w:ascii="Times New Roman" w:eastAsia="Calibri" w:hAnsi="Times New Roman" w:cs="Times New Roman"/>
          <w:sz w:val="24"/>
          <w:szCs w:val="24"/>
        </w:rPr>
        <w:t xml:space="preserve"> краткосрочный (</w:t>
      </w:r>
      <w:r w:rsidRPr="00E7258E">
        <w:rPr>
          <w:rFonts w:ascii="Times New Roman" w:eastAsia="Calibri" w:hAnsi="Times New Roman" w:cs="Times New Roman"/>
          <w:sz w:val="24"/>
          <w:szCs w:val="24"/>
        </w:rPr>
        <w:t>4 дня)</w:t>
      </w:r>
    </w:p>
    <w:p w14:paraId="4D78DF9C" w14:textId="71ACA3ED" w:rsidR="002E34F8" w:rsidRPr="00E7258E" w:rsidRDefault="002E34F8" w:rsidP="002E34F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Участники проекта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дети средней, старшей, подготовительной групп и их родители, воспитатели группы.</w:t>
      </w:r>
    </w:p>
    <w:p w14:paraId="2701C71E" w14:textId="4117E499" w:rsidR="002E34F8" w:rsidRPr="00E7258E" w:rsidRDefault="002E34F8" w:rsidP="002E34F8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Этапы работы над проектом</w:t>
      </w:r>
    </w:p>
    <w:p w14:paraId="484E7471" w14:textId="773CEF7D" w:rsidR="002E34F8" w:rsidRPr="00E7258E" w:rsidRDefault="002E34F8" w:rsidP="002E34F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</w:rPr>
        <w:t>Подготовительный.</w:t>
      </w:r>
    </w:p>
    <w:p w14:paraId="04D5F416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подбор методической, справочной и художественной литературы,</w:t>
      </w:r>
    </w:p>
    <w:p w14:paraId="1F01AC16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подбор иллюстраций по теме,</w:t>
      </w:r>
    </w:p>
    <w:p w14:paraId="1E339565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- подбор пособий, загадок и игр по данной теме,</w:t>
      </w:r>
    </w:p>
    <w:p w14:paraId="3BF70F85" w14:textId="4CA993A1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подготовка материалов для продуктивной деятельности (аппликация, рисование);</w:t>
      </w:r>
    </w:p>
    <w:p w14:paraId="7EB0CB19" w14:textId="7E720142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 - оглашение целей и задач проекта детям и родителям.</w:t>
      </w:r>
    </w:p>
    <w:p w14:paraId="112193DC" w14:textId="77777777" w:rsidR="002E44BC" w:rsidRPr="00E7258E" w:rsidRDefault="002E44BC" w:rsidP="002E44BC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. Основной этап.</w:t>
      </w:r>
    </w:p>
    <w:p w14:paraId="50322C06" w14:textId="3F715656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Работа с родителями:</w:t>
      </w:r>
      <w:r w:rsidR="003135F4"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(предварительно)</w:t>
      </w:r>
    </w:p>
    <w:p w14:paraId="2FCFB880" w14:textId="6DB9CEA8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lastRenderedPageBreak/>
        <w:t>- приглашение родителей для участия в</w:t>
      </w:r>
      <w:r w:rsidRPr="00E7258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7258E">
        <w:rPr>
          <w:rFonts w:ascii="Times New Roman" w:eastAsia="Calibri" w:hAnsi="Times New Roman" w:cs="Times New Roman"/>
          <w:sz w:val="24"/>
          <w:szCs w:val="24"/>
        </w:rPr>
        <w:t>проекте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>: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пополнении книжного уголка по теме, помощь в организации выставки детского рисунка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>, поиск загадок на тему «морские животные»</w:t>
      </w:r>
    </w:p>
    <w:p w14:paraId="293C162B" w14:textId="77777777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Работа с детьми:</w:t>
      </w:r>
    </w:p>
    <w:p w14:paraId="76A7485E" w14:textId="75013BE0" w:rsidR="002E34F8" w:rsidRPr="00E7258E" w:rsidRDefault="003135F4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Понедельник 20 июля</w:t>
      </w:r>
    </w:p>
    <w:p w14:paraId="283FF061" w14:textId="77777777" w:rsidR="0062742D" w:rsidRPr="00E7258E" w:rsidRDefault="002E44BC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Выставка книг о морских животных.</w:t>
      </w:r>
    </w:p>
    <w:p w14:paraId="46074B90" w14:textId="77777777" w:rsidR="004E28D5" w:rsidRPr="00E7258E" w:rsidRDefault="002E44BC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Беседа о морских 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животных</w:t>
      </w:r>
    </w:p>
    <w:p w14:paraId="7F6B893B" w14:textId="5C05B132" w:rsidR="0062742D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росмотр познавательного фильма для детей «Морские животные»</w:t>
      </w:r>
    </w:p>
    <w:p w14:paraId="714EE050" w14:textId="28944AC8" w:rsidR="00051A3A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З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накомство с литературным произведением С. </w:t>
      </w:r>
      <w:proofErr w:type="spellStart"/>
      <w:r w:rsidR="00051A3A" w:rsidRPr="00E7258E">
        <w:rPr>
          <w:rFonts w:ascii="Times New Roman" w:eastAsia="Calibri" w:hAnsi="Times New Roman" w:cs="Times New Roman"/>
          <w:sz w:val="24"/>
          <w:szCs w:val="24"/>
        </w:rPr>
        <w:t>Сахарнов</w:t>
      </w:r>
      <w:proofErr w:type="spellEnd"/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 «Кто в море живёт?»</w:t>
      </w:r>
    </w:p>
    <w:p w14:paraId="3DAF4B0A" w14:textId="19CB2600" w:rsidR="0062742D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Вечер</w:t>
      </w:r>
      <w:r w:rsidR="00E570AE" w:rsidRPr="00E72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загад</w:t>
      </w:r>
      <w:r w:rsidR="00E570AE" w:rsidRPr="00E7258E">
        <w:rPr>
          <w:rFonts w:ascii="Times New Roman" w:eastAsia="Calibri" w:hAnsi="Times New Roman" w:cs="Times New Roman"/>
          <w:sz w:val="24"/>
          <w:szCs w:val="24"/>
        </w:rPr>
        <w:t>о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к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FB0F50" w14:textId="57964113" w:rsidR="0062742D" w:rsidRPr="00E570AE" w:rsidRDefault="0062742D" w:rsidP="00E570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08938F" w14:textId="2F9275F1" w:rsidR="0062742D" w:rsidRDefault="007D4C43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36BF4" wp14:editId="04113B79">
            <wp:extent cx="2141596" cy="23408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7" cy="23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8E">
        <w:rPr>
          <w:noProof/>
          <w:lang w:eastAsia="ru-RU"/>
        </w:rPr>
        <w:t xml:space="preserve">                 </w:t>
      </w:r>
      <w:r w:rsidR="00E7258E">
        <w:rPr>
          <w:noProof/>
          <w:lang w:eastAsia="ru-RU"/>
        </w:rPr>
        <w:drawing>
          <wp:inline distT="0" distB="0" distL="0" distR="0" wp14:anchorId="20F99E21" wp14:editId="1C740C95">
            <wp:extent cx="3103448" cy="2327172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55" cy="235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58B8" w14:textId="36448BAB" w:rsidR="00E570AE" w:rsidRDefault="00E570AE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137284" w14:textId="77777777" w:rsidR="00E7258E" w:rsidRDefault="00E7258E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735C1F" w14:textId="48C2444A" w:rsidR="00E570AE" w:rsidRPr="00E570AE" w:rsidRDefault="00253240" w:rsidP="00E570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78ED5" wp14:editId="7F93E947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3253740" cy="2781300"/>
                <wp:effectExtent l="0" t="0" r="2286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278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AAA12" w14:textId="3E5357C8" w:rsidR="00253240" w:rsidRDefault="00253240" w:rsidP="00253240">
                            <w:pPr>
                              <w:jc w:val="center"/>
                            </w:pPr>
                            <w:r w:rsidRPr="00253240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E5B6614" wp14:editId="6F45CF22">
                                  <wp:extent cx="2986405" cy="2392680"/>
                                  <wp:effectExtent l="0" t="0" r="4445" b="7620"/>
                                  <wp:docPr id="12" name="Рисунок 12" descr="День китов и дельфинов в ДО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День китов и дельфинов в ДО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194" cy="245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A78ED5" id="Прямоугольник 13" o:spid="_x0000_s1026" style="position:absolute;left:0;text-align:left;margin-left:205pt;margin-top:10.8pt;width:256.2pt;height:21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" fillcolor="white [3201]" strokecolor="white [3212]" strokeweight="1pt">
                <v:textbox>
                  <w:txbxContent>
                    <w:p w14:paraId="2D0AAA12" w14:textId="3E5357C8" w:rsidR="00253240" w:rsidRDefault="00253240" w:rsidP="00253240">
                      <w:pPr>
                        <w:jc w:val="center"/>
                      </w:pPr>
                      <w:r w:rsidRPr="0025324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drawing>
                          <wp:inline distT="0" distB="0" distL="0" distR="0" wp14:anchorId="1E5B6614" wp14:editId="6F45CF22">
                            <wp:extent cx="2986405" cy="2392680"/>
                            <wp:effectExtent l="0" t="0" r="4445" b="7620"/>
                            <wp:docPr id="12" name="Рисунок 12" descr="День китов и дельфинов в ДО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День китов и дельфинов в ДО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194" cy="2456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70AE" w:rsidRPr="00E570AE">
        <w:rPr>
          <w:rFonts w:ascii="Times New Roman" w:eastAsia="Calibri" w:hAnsi="Times New Roman" w:cs="Times New Roman"/>
          <w:sz w:val="28"/>
          <w:szCs w:val="28"/>
          <w:u w:val="single"/>
        </w:rPr>
        <w:t>Загадки на морскую тематику.</w:t>
      </w:r>
    </w:p>
    <w:p w14:paraId="423B28A9" w14:textId="6709AFD7" w:rsidR="00253240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 xml:space="preserve">Настоящий он циркач </w:t>
      </w:r>
    </w:p>
    <w:p w14:paraId="3BDC0009" w14:textId="0B843D95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Носом отбивает мяч.</w:t>
      </w:r>
      <w:r w:rsidR="00253240">
        <w:rPr>
          <w:rFonts w:ascii="Times New Roman" w:eastAsia="Calibri" w:hAnsi="Times New Roman" w:cs="Times New Roman"/>
          <w:sz w:val="24"/>
          <w:szCs w:val="24"/>
        </w:rPr>
        <w:tab/>
      </w:r>
    </w:p>
    <w:p w14:paraId="01FA3669" w14:textId="15D93490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Знают и француз, и финн:</w:t>
      </w:r>
      <w:r w:rsidR="00253240" w:rsidRPr="002532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060526" w14:textId="77777777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Любит поиграть... </w:t>
      </w:r>
      <w:r w:rsidRPr="00E570AE">
        <w:rPr>
          <w:rFonts w:ascii="Times New Roman" w:eastAsia="Calibri" w:hAnsi="Times New Roman" w:cs="Times New Roman"/>
          <w:b/>
          <w:bCs/>
          <w:sz w:val="24"/>
          <w:szCs w:val="24"/>
        </w:rPr>
        <w:t>(дельфин)</w:t>
      </w:r>
    </w:p>
    <w:p w14:paraId="3D008D0D" w14:textId="77777777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7685AEA3" w14:textId="77777777" w:rsidR="00E7258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898CA5" w14:textId="77777777" w:rsidR="00E7258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D0019A" w14:textId="77777777" w:rsid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0DE7210D" w14:textId="77777777" w:rsidR="00E7258E" w:rsidRPr="00E570A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7258E" w14:paraId="3A931522" w14:textId="77777777" w:rsidTr="00E7258E">
        <w:tc>
          <w:tcPr>
            <w:tcW w:w="4672" w:type="dxa"/>
          </w:tcPr>
          <w:p w14:paraId="67E97757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83DB0C" w14:textId="409322A2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Он, как дом, огромный,</w:t>
            </w:r>
          </w:p>
          <w:p w14:paraId="49D01FF9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 спокойный, скромный.</w:t>
            </w:r>
          </w:p>
          <w:p w14:paraId="02959C20" w14:textId="2D84EFA6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море ест и в море спит – </w:t>
            </w:r>
          </w:p>
          <w:p w14:paraId="6889D9E4" w14:textId="6D692A39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 живет на свете… </w:t>
            </w:r>
            <w:r w:rsidRPr="00E725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(кит)</w:t>
            </w:r>
          </w:p>
        </w:tc>
        <w:tc>
          <w:tcPr>
            <w:tcW w:w="4673" w:type="dxa"/>
          </w:tcPr>
          <w:p w14:paraId="029431A1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0E4D27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Вдруг со дна гора всплыла,</w:t>
            </w:r>
          </w:p>
          <w:p w14:paraId="6AB2A64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Вверх корабль подняла.</w:t>
            </w:r>
          </w:p>
          <w:p w14:paraId="62A2258B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Это в море так шалит,</w:t>
            </w:r>
          </w:p>
          <w:p w14:paraId="01873C5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Великан веселый...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(кит)</w:t>
            </w:r>
          </w:p>
          <w:p w14:paraId="0B78F671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21B4DE00" w14:textId="77777777" w:rsidTr="00E7258E">
        <w:tc>
          <w:tcPr>
            <w:tcW w:w="4672" w:type="dxa"/>
          </w:tcPr>
          <w:p w14:paraId="0A40ABFB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3BAC9C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Эта рыба — хищник злой,</w:t>
            </w:r>
          </w:p>
          <w:p w14:paraId="5759BDE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Всех проглотит с головой.</w:t>
            </w:r>
          </w:p>
          <w:p w14:paraId="28D8247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Зубы показав, зевнула</w:t>
            </w:r>
          </w:p>
          <w:p w14:paraId="06FB83E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И ушла на дно...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(акула)</w:t>
            </w:r>
          </w:p>
          <w:p w14:paraId="379E8927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E128264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E8D81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Плавает прозрачный зонтик.</w:t>
            </w:r>
          </w:p>
          <w:p w14:paraId="18B7C99F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«Обожгу! — грозит. — Не троньте!»</w:t>
            </w:r>
          </w:p>
          <w:p w14:paraId="5DBEA09E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Лапки у нее и пузо.</w:t>
            </w:r>
          </w:p>
          <w:p w14:paraId="7524AEA7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Как зовут ее?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(Медуза)</w:t>
            </w:r>
          </w:p>
          <w:p w14:paraId="580061CD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66092FE7" w14:textId="77777777" w:rsidTr="00E7258E">
        <w:tc>
          <w:tcPr>
            <w:tcW w:w="4672" w:type="dxa"/>
          </w:tcPr>
          <w:p w14:paraId="57212EBA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C95700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Он клешнями щиплет больно</w:t>
            </w:r>
          </w:p>
          <w:p w14:paraId="4F1B5E9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И кричит: «С меня довольно!</w:t>
            </w:r>
          </w:p>
          <w:p w14:paraId="6808742F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Я устал. Я вам не раб».</w:t>
            </w:r>
          </w:p>
          <w:p w14:paraId="275E2B28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Распугал соседей...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(краб)</w:t>
            </w:r>
          </w:p>
          <w:p w14:paraId="32B56863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F0A8298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36F3A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На лошадку так похожа,</w:t>
            </w:r>
          </w:p>
          <w:p w14:paraId="45EEBF0A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А живет-то в море тоже.</w:t>
            </w:r>
          </w:p>
          <w:p w14:paraId="7323BA9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Вот так рыбка! Скок да скок —</w:t>
            </w:r>
          </w:p>
          <w:p w14:paraId="3CBA62D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Прыгает морской...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(конек)</w:t>
            </w: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14:paraId="74727541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0F5F6556" w14:textId="77777777" w:rsidTr="00E7258E">
        <w:tc>
          <w:tcPr>
            <w:tcW w:w="4672" w:type="dxa"/>
          </w:tcPr>
          <w:p w14:paraId="4140BFB6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14B4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Ей не страшен зверь любой —</w:t>
            </w:r>
          </w:p>
          <w:p w14:paraId="4C821665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Панцирь носит за спиной.</w:t>
            </w:r>
          </w:p>
          <w:p w14:paraId="35A20998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Триста лет живет без страха.</w:t>
            </w:r>
          </w:p>
          <w:p w14:paraId="2456CB16" w14:textId="77777777" w:rsidR="00E7258E" w:rsidRP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Кто же это?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(Черепаха)</w:t>
            </w:r>
          </w:p>
          <w:p w14:paraId="097FA356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C076F53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32661D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Может рыба-великан </w:t>
            </w:r>
          </w:p>
          <w:p w14:paraId="7BB1B8D7" w14:textId="13844FF6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Над водой пускать фонтан.</w:t>
            </w:r>
          </w:p>
          <w:p w14:paraId="6C0D1301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Кто же этим знаменит?</w:t>
            </w:r>
          </w:p>
          <w:p w14:paraId="4C9EF3CA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Житель океана — 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(кит)</w:t>
            </w:r>
          </w:p>
          <w:p w14:paraId="00A9DBBC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ACBF286" w14:textId="5FB74CF4" w:rsidR="00E570AE" w:rsidRPr="00E7258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2C8E40" w14:textId="514D01E2" w:rsidR="0062742D" w:rsidRPr="00E7258E" w:rsidRDefault="003135F4" w:rsidP="00E7258E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Вторник 21 июля</w:t>
      </w:r>
      <w:r w:rsidR="0062742D"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14:paraId="00815D0F" w14:textId="5523E0E2" w:rsidR="0062742D" w:rsidRPr="00E7258E" w:rsidRDefault="00E7258E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Рассматривание 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иллюстраций (энциклопедии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Море 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и его мир»)</w:t>
      </w:r>
    </w:p>
    <w:p w14:paraId="6276C040" w14:textId="21D84312" w:rsidR="0062742D" w:rsidRPr="00E7258E" w:rsidRDefault="00051A3A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Просмотр видеоролика «В дельфинарии»</w:t>
      </w:r>
      <w:r w:rsidRPr="00E7258E">
        <w:rPr>
          <w:rFonts w:ascii="Verdana" w:hAnsi="Verdana"/>
          <w:color w:val="303F50"/>
          <w:sz w:val="24"/>
          <w:szCs w:val="24"/>
          <w:shd w:val="clear" w:color="auto" w:fill="FFFFFF"/>
        </w:rPr>
        <w:t xml:space="preserve"> 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Выступление дельфинов, морских котиков, кита Белухи. </w:t>
      </w:r>
    </w:p>
    <w:p w14:paraId="4677758A" w14:textId="789515AB" w:rsidR="00051A3A" w:rsidRPr="00E7258E" w:rsidRDefault="00E7258E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Подвижная игра «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Рыбак и рыбки»</w:t>
      </w:r>
    </w:p>
    <w:p w14:paraId="5DA582A2" w14:textId="0A749687" w:rsidR="00051A3A" w:rsidRPr="00E7258E" w:rsidRDefault="003135F4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Среда 22 июля </w:t>
      </w:r>
    </w:p>
    <w:p w14:paraId="6A15A019" w14:textId="1D6368B3" w:rsidR="00394F27" w:rsidRDefault="00394F27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Коллективная аппликация </w:t>
      </w:r>
      <w:r w:rsidR="00C429DF" w:rsidRPr="00E7258E">
        <w:rPr>
          <w:rFonts w:ascii="Times New Roman" w:eastAsia="Calibri" w:hAnsi="Times New Roman" w:cs="Times New Roman"/>
          <w:sz w:val="24"/>
          <w:szCs w:val="24"/>
        </w:rPr>
        <w:t>«В морских глубинах»</w:t>
      </w:r>
    </w:p>
    <w:p w14:paraId="381AFC41" w14:textId="41356B99" w:rsidR="00394F27" w:rsidRPr="00E7258E" w:rsidRDefault="00E7258E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02B08A" wp14:editId="5F12D65E">
            <wp:extent cx="2999482" cy="3836353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314" cy="38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68752" w14:textId="77777777" w:rsidR="00394F27" w:rsidRDefault="00394F27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96DA6CC" w14:textId="77777777" w:rsidR="00E7258E" w:rsidRDefault="00E7258E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A4AE43" w14:textId="77777777" w:rsidR="00E7258E" w:rsidRDefault="00E7258E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F0CB1E" w14:textId="7E538443" w:rsidR="00394F27" w:rsidRPr="00394F27" w:rsidRDefault="00394F27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258E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28DDA4" wp14:editId="494D8927">
            <wp:extent cx="4469588" cy="32798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997" cy="333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4FA72" w14:textId="77777777" w:rsidR="00051A3A" w:rsidRPr="00E570AE" w:rsidRDefault="00051A3A" w:rsidP="00051A3A">
      <w:pPr>
        <w:pStyle w:val="a4"/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1874F9" w14:textId="2741D05B" w:rsidR="002E44BC" w:rsidRPr="002E34F8" w:rsidRDefault="002E44BC" w:rsidP="00394F27">
      <w:pPr>
        <w:spacing w:after="200" w:line="276" w:lineRule="auto"/>
        <w:ind w:left="360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6D19C81" w14:textId="4369B69D" w:rsidR="002E34F8" w:rsidRPr="002E34F8" w:rsidRDefault="00E7258E" w:rsidP="002E34F8">
      <w:pPr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</w:p>
    <w:p w14:paraId="1CD40433" w14:textId="696A83B1" w:rsidR="002E34F8" w:rsidRDefault="002E34F8" w:rsidP="002E34F8"/>
    <w:p w14:paraId="2BAA0BDE" w14:textId="4268664A" w:rsidR="002E34F8" w:rsidRDefault="00394F27" w:rsidP="002E34F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77F0D210" wp14:editId="1D2159C8">
            <wp:extent cx="5312628" cy="398376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9885" cy="39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61C1" w14:textId="060BED14" w:rsidR="00394F27" w:rsidRDefault="00394F27" w:rsidP="00E7258E"/>
    <w:p w14:paraId="1292C214" w14:textId="66E68901" w:rsidR="00394F27" w:rsidRPr="00E7258E" w:rsidRDefault="00E7258E" w:rsidP="00394F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Подвижная игра «море волнуется…</w:t>
      </w:r>
      <w:r w:rsidR="00394F27" w:rsidRPr="00E7258E">
        <w:rPr>
          <w:rFonts w:ascii="Times New Roman" w:hAnsi="Times New Roman" w:cs="Times New Roman"/>
          <w:sz w:val="24"/>
          <w:szCs w:val="24"/>
        </w:rPr>
        <w:t>»</w:t>
      </w:r>
    </w:p>
    <w:p w14:paraId="6D715664" w14:textId="40664B4D" w:rsidR="00C429DF" w:rsidRPr="00E7258E" w:rsidRDefault="00C429DF" w:rsidP="00394F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 xml:space="preserve">Словесная игра «опиши животное» </w:t>
      </w:r>
    </w:p>
    <w:p w14:paraId="3B86EB7E" w14:textId="24A4F2DB" w:rsidR="00C429DF" w:rsidRPr="00E7258E" w:rsidRDefault="00C429DF" w:rsidP="00C429D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Просмотр мультфильма «Русалочка»</w:t>
      </w:r>
    </w:p>
    <w:p w14:paraId="2A021DCF" w14:textId="13BB1769" w:rsidR="00C429DF" w:rsidRPr="00E7258E" w:rsidRDefault="003135F4" w:rsidP="00C429DF">
      <w:pPr>
        <w:rPr>
          <w:rFonts w:ascii="Times New Roman" w:hAnsi="Times New Roman" w:cs="Times New Roman"/>
          <w:sz w:val="24"/>
          <w:szCs w:val="24"/>
          <w:u w:val="single"/>
        </w:rPr>
      </w:pPr>
      <w:r w:rsidRPr="00E7258E">
        <w:rPr>
          <w:rFonts w:ascii="Times New Roman" w:hAnsi="Times New Roman" w:cs="Times New Roman"/>
          <w:sz w:val="24"/>
          <w:szCs w:val="24"/>
          <w:u w:val="single"/>
        </w:rPr>
        <w:t xml:space="preserve">Четверг 23 июля </w:t>
      </w:r>
      <w:r w:rsidR="00C429DF" w:rsidRPr="00E7258E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E7258E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C429DF" w:rsidRPr="00E7258E">
        <w:rPr>
          <w:rFonts w:ascii="Times New Roman" w:hAnsi="Times New Roman" w:cs="Times New Roman"/>
          <w:sz w:val="24"/>
          <w:szCs w:val="24"/>
          <w:u w:val="single"/>
        </w:rPr>
        <w:t>тог)</w:t>
      </w:r>
    </w:p>
    <w:p w14:paraId="0DAC7115" w14:textId="0B01515E" w:rsidR="00C429DF" w:rsidRPr="002D1EE1" w:rsidRDefault="00C429DF" w:rsidP="00C429DF">
      <w:p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Организация выставки детских рисунков</w:t>
      </w:r>
      <w:r w:rsidR="00E7258E" w:rsidRPr="00E7258E">
        <w:rPr>
          <w:rFonts w:ascii="Times New Roman" w:hAnsi="Times New Roman" w:cs="Times New Roman"/>
          <w:sz w:val="24"/>
          <w:szCs w:val="24"/>
        </w:rPr>
        <w:t>.</w:t>
      </w:r>
    </w:p>
    <w:p w14:paraId="5ACDB756" w14:textId="16540B37" w:rsidR="00E7258E" w:rsidRDefault="002D1EE1" w:rsidP="002D1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A5C49" wp14:editId="5AF76573">
            <wp:extent cx="4713867" cy="353477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726" cy="36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901394" w14:textId="313EF63A" w:rsidR="00C429DF" w:rsidRPr="00C429DF" w:rsidRDefault="00C429DF" w:rsidP="00C429DF">
      <w:pPr>
        <w:rPr>
          <w:rFonts w:ascii="Times New Roman" w:hAnsi="Times New Roman" w:cs="Times New Roman"/>
          <w:sz w:val="28"/>
          <w:szCs w:val="28"/>
        </w:rPr>
      </w:pPr>
    </w:p>
    <w:sectPr w:rsidR="00C429DF" w:rsidRPr="00C42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132BBC"/>
    <w:multiLevelType w:val="hybridMultilevel"/>
    <w:tmpl w:val="F1CCA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DE3F92"/>
    <w:multiLevelType w:val="hybridMultilevel"/>
    <w:tmpl w:val="2D6A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3278D"/>
    <w:multiLevelType w:val="hybridMultilevel"/>
    <w:tmpl w:val="D4EAC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50B18"/>
    <w:multiLevelType w:val="hybridMultilevel"/>
    <w:tmpl w:val="6F300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74FC5"/>
    <w:multiLevelType w:val="hybridMultilevel"/>
    <w:tmpl w:val="DC0C5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7475C"/>
    <w:multiLevelType w:val="hybridMultilevel"/>
    <w:tmpl w:val="495230CE"/>
    <w:lvl w:ilvl="0" w:tplc="645C9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728C4"/>
    <w:multiLevelType w:val="multilevel"/>
    <w:tmpl w:val="506C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255"/>
    <w:rsid w:val="00051A3A"/>
    <w:rsid w:val="00253240"/>
    <w:rsid w:val="002D1EE1"/>
    <w:rsid w:val="002E34F8"/>
    <w:rsid w:val="002E44BC"/>
    <w:rsid w:val="003135F4"/>
    <w:rsid w:val="00394F27"/>
    <w:rsid w:val="003D0CCD"/>
    <w:rsid w:val="004E28D5"/>
    <w:rsid w:val="0062742D"/>
    <w:rsid w:val="007D4C43"/>
    <w:rsid w:val="00C429DF"/>
    <w:rsid w:val="00E570AE"/>
    <w:rsid w:val="00E7258E"/>
    <w:rsid w:val="00F32274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1C01B"/>
  <w15:chartTrackingRefBased/>
  <w15:docId w15:val="{9396CD57-F72B-463D-8568-62268908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4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44B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E44B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5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E72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79115</dc:creator>
  <cp:keywords/>
  <dc:description/>
  <cp:lastModifiedBy>User</cp:lastModifiedBy>
  <cp:revision>9</cp:revision>
  <dcterms:created xsi:type="dcterms:W3CDTF">2020-07-20T18:36:00Z</dcterms:created>
  <dcterms:modified xsi:type="dcterms:W3CDTF">2020-07-31T09:07:00Z</dcterms:modified>
</cp:coreProperties>
</file>